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896AD" w14:textId="77777777" w:rsidR="0079350E" w:rsidRPr="006619A0" w:rsidRDefault="0079350E" w:rsidP="0079350E">
      <w:pPr>
        <w:pStyle w:val="p"/>
        <w:jc w:val="center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bookmarkStart w:id="0" w:name="_Hlk15539501"/>
      <w:r w:rsidRPr="00B40113">
        <w:rPr>
          <w:rFonts w:ascii="宋体" w:eastAsia="宋体" w:hAnsi="宋体" w:hint="eastAsia"/>
          <w:b/>
          <w:sz w:val="28"/>
          <w:szCs w:val="28"/>
        </w:rPr>
        <w:t>四年</w:t>
      </w:r>
      <w:r w:rsidRPr="001E3F6B">
        <w:rPr>
          <w:rFonts w:ascii="宋体" w:eastAsia="宋体" w:hAnsi="宋体" w:hint="eastAsia"/>
          <w:b/>
          <w:sz w:val="28"/>
          <w:szCs w:val="28"/>
        </w:rPr>
        <w:t>级奥数重点常考题</w:t>
      </w:r>
      <w:bookmarkEnd w:id="0"/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 w:rsidRPr="006619A0">
        <w:rPr>
          <w:rFonts w:ascii="宋体" w:eastAsia="宋体" w:hAnsi="宋体" w:cs="宋体"/>
          <w:b/>
          <w:bCs/>
          <w:color w:val="000000"/>
          <w:sz w:val="28"/>
          <w:szCs w:val="28"/>
        </w:rPr>
        <w:t>第8讲 巧妙求和(一)</w:t>
      </w:r>
    </w:p>
    <w:p w14:paraId="1B4922E6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5FCC7FEF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/>
          <w:color w:val="000000"/>
          <w:sz w:val="28"/>
          <w:szCs w:val="28"/>
        </w:rPr>
        <w:t>专题简析</w:t>
      </w: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 </w:t>
      </w:r>
    </w:p>
    <w:p w14:paraId="4354DE5F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若干个数排成一列称为数列。数列中的每一个数称为一项。其中第一项称为首项，最后一项称为末项，数列中项的个数称为项数。 </w:t>
      </w:r>
    </w:p>
    <w:p w14:paraId="29E3C797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从第二项开始，后项与其相邻的前项之差都相等的数列称为等差数列，后项与前项的差称为公差。 </w:t>
      </w:r>
    </w:p>
    <w:p w14:paraId="226CC6F8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在这一章要用到两个非常重要的公式:“通项公式”和“项数公式”。 </w:t>
      </w:r>
    </w:p>
    <w:p w14:paraId="4219ED23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>通项公式:第n项=首项+(项数</w:t>
      </w:r>
      <w:r>
        <w:rPr>
          <w:rFonts w:ascii="宋体" w:eastAsia="宋体" w:hAnsi="宋体" w:cs="宋体"/>
          <w:color w:val="000000"/>
          <w:sz w:val="28"/>
          <w:szCs w:val="28"/>
        </w:rPr>
        <w:t>-</w:t>
      </w:r>
      <w:r w:rsidRPr="00E81DED">
        <w:rPr>
          <w:rFonts w:ascii="宋体" w:eastAsia="宋体" w:hAnsi="宋体" w:cs="宋体"/>
          <w:color w:val="000000"/>
          <w:sz w:val="28"/>
          <w:szCs w:val="28"/>
        </w:rPr>
        <w:t>1)</w:t>
      </w:r>
      <w:r>
        <w:rPr>
          <w:rFonts w:ascii="宋体" w:eastAsia="宋体" w:hAnsi="宋体" w:cs="宋体"/>
          <w:color w:val="000000"/>
          <w:sz w:val="28"/>
          <w:szCs w:val="28"/>
        </w:rPr>
        <w:t>×</w:t>
      </w: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公差 </w:t>
      </w:r>
    </w:p>
    <w:p w14:paraId="77AB37C5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>项数公式:项数=(末项</w:t>
      </w:r>
      <w:r>
        <w:rPr>
          <w:rFonts w:ascii="宋体" w:eastAsia="宋体" w:hAnsi="宋体" w:cs="宋体"/>
          <w:color w:val="000000"/>
          <w:sz w:val="28"/>
          <w:szCs w:val="28"/>
        </w:rPr>
        <w:t>-</w:t>
      </w:r>
      <w:r w:rsidRPr="00E81DED">
        <w:rPr>
          <w:rFonts w:ascii="宋体" w:eastAsia="宋体" w:hAnsi="宋体" w:cs="宋体"/>
          <w:color w:val="000000"/>
          <w:sz w:val="28"/>
          <w:szCs w:val="28"/>
        </w:rPr>
        <w:t>首项)</w:t>
      </w:r>
      <w:r>
        <w:rPr>
          <w:rFonts w:ascii="宋体" w:eastAsia="宋体" w:hAnsi="宋体" w:cs="宋体"/>
          <w:color w:val="000000"/>
          <w:sz w:val="28"/>
          <w:szCs w:val="28"/>
        </w:rPr>
        <w:t>÷</w:t>
      </w:r>
      <w:r w:rsidRPr="00E81DED">
        <w:rPr>
          <w:rFonts w:ascii="宋体" w:eastAsia="宋体" w:hAnsi="宋体" w:cs="宋体"/>
          <w:color w:val="000000"/>
          <w:sz w:val="28"/>
          <w:szCs w:val="28"/>
        </w:rPr>
        <w:t>公差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+</w:t>
      </w: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1 </w:t>
      </w:r>
    </w:p>
    <w:p w14:paraId="7E877B85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2E9AA05E" w14:textId="77777777" w:rsidR="0079350E" w:rsidRDefault="0079350E" w:rsidP="0079350E">
      <w:pPr>
        <w:pStyle w:val="p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8C3EFA">
        <w:rPr>
          <w:rFonts w:ascii="宋体" w:eastAsia="宋体" w:hAnsi="宋体" w:cs="宋体"/>
          <w:b/>
          <w:bCs/>
          <w:color w:val="000000"/>
          <w:sz w:val="28"/>
          <w:szCs w:val="28"/>
        </w:rPr>
        <w:t>王牌例题1</w:t>
      </w:r>
    </w:p>
    <w:p w14:paraId="7D070425" w14:textId="77777777" w:rsidR="0079350E" w:rsidRPr="008C3EFA" w:rsidRDefault="0079350E" w:rsidP="0079350E">
      <w:pPr>
        <w:pStyle w:val="p"/>
        <w:rPr>
          <w:rFonts w:ascii="宋体" w:eastAsia="宋体" w:hAnsi="宋体" w:cs="宋体"/>
          <w:b/>
          <w:bCs/>
          <w:color w:val="000000"/>
          <w:sz w:val="28"/>
          <w:szCs w:val="28"/>
        </w:rPr>
      </w:pPr>
    </w:p>
    <w:p w14:paraId="11370305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有一个数列:4，10，16，22.…，52.这个数列共有多少项 </w:t>
      </w:r>
    </w:p>
    <w:p w14:paraId="067B88CC" w14:textId="77777777" w:rsidR="0079350E" w:rsidRPr="008C3EFA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8C3EFA">
        <w:rPr>
          <w:rFonts w:ascii="宋体" w:eastAsia="宋体" w:hAnsi="宋体" w:cs="宋体"/>
          <w:color w:val="FF0000"/>
          <w:sz w:val="28"/>
          <w:szCs w:val="28"/>
        </w:rPr>
        <w:t xml:space="preserve">【思路导航】容易看出这是一个等差数列，公差为6，首项是4，末项是52.要求项数，可直接带入项数公式进行计算。 </w:t>
      </w:r>
    </w:p>
    <w:p w14:paraId="4C3BB381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8C3EFA">
        <w:rPr>
          <w:rFonts w:ascii="宋体" w:eastAsia="宋体" w:hAnsi="宋体" w:cs="宋体"/>
          <w:color w:val="FF0000"/>
          <w:sz w:val="28"/>
          <w:szCs w:val="28"/>
        </w:rPr>
        <w:t>项数=(52-4)÷6</w:t>
      </w:r>
      <w:r w:rsidRPr="008C3EFA">
        <w:rPr>
          <w:rFonts w:ascii="宋体" w:eastAsia="宋体" w:hAnsi="宋体" w:cs="宋体" w:hint="eastAsia"/>
          <w:color w:val="FF0000"/>
          <w:sz w:val="28"/>
          <w:szCs w:val="28"/>
        </w:rPr>
        <w:t>+</w:t>
      </w:r>
      <w:r w:rsidRPr="008C3EFA">
        <w:rPr>
          <w:rFonts w:ascii="宋体" w:eastAsia="宋体" w:hAnsi="宋体" w:cs="宋体"/>
          <w:color w:val="FF0000"/>
          <w:sz w:val="28"/>
          <w:szCs w:val="28"/>
        </w:rPr>
        <w:t>1=9，即这个数列共有9项。</w:t>
      </w: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 </w:t>
      </w:r>
    </w:p>
    <w:p w14:paraId="29623AF3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387C4303" w14:textId="77777777" w:rsidR="0079350E" w:rsidRPr="008C3EFA" w:rsidRDefault="0079350E" w:rsidP="0079350E">
      <w:pPr>
        <w:pStyle w:val="p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8C3EFA">
        <w:rPr>
          <w:rFonts w:ascii="宋体" w:eastAsia="宋体" w:hAnsi="宋体" w:cs="宋体"/>
          <w:b/>
          <w:bCs/>
          <w:color w:val="000000"/>
          <w:sz w:val="28"/>
          <w:szCs w:val="28"/>
        </w:rPr>
        <w:t xml:space="preserve">举一反三1: </w:t>
      </w:r>
    </w:p>
    <w:p w14:paraId="12238F8D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1.等差数列中，首项=1.末项=39，公差=2.这个等差数列共有多少项 </w:t>
      </w:r>
    </w:p>
    <w:p w14:paraId="7946D64E" w14:textId="3B8FE8B1" w:rsidR="0079350E" w:rsidRPr="0079350E" w:rsidRDefault="0079350E" w:rsidP="0079350E">
      <w:pPr>
        <w:pStyle w:val="p"/>
        <w:ind w:firstLineChars="100" w:firstLine="280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lastRenderedPageBreak/>
        <w:t>等差数列的公式是：等差数列的项数＝（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末项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－首项)÷公差+1。项数求得为20</w:t>
      </w:r>
    </w:p>
    <w:p w14:paraId="2D98767B" w14:textId="77777777" w:rsidR="0079350E" w:rsidRDefault="0079350E" w:rsidP="0079350E">
      <w:pPr>
        <w:pStyle w:val="p"/>
        <w:ind w:firstLineChars="100" w:firstLine="280"/>
        <w:rPr>
          <w:rFonts w:ascii="宋体" w:eastAsia="宋体" w:hAnsi="宋体" w:cs="宋体"/>
          <w:color w:val="000000"/>
          <w:sz w:val="28"/>
          <w:szCs w:val="28"/>
        </w:rPr>
      </w:pPr>
    </w:p>
    <w:p w14:paraId="4D06282C" w14:textId="77777777" w:rsidR="0079350E" w:rsidRPr="00E81DED" w:rsidRDefault="0079350E" w:rsidP="0079350E">
      <w:pPr>
        <w:pStyle w:val="p"/>
        <w:ind w:firstLineChars="100" w:firstLine="280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2.有一个等差数列:2.5，8，11.…，101.这个等差数列共有多少项 </w:t>
      </w:r>
    </w:p>
    <w:p w14:paraId="003FF183" w14:textId="1ADE939D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（101-2）÷（5-2）+1</w:t>
      </w:r>
    </w:p>
    <w:p w14:paraId="3020D3AE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=99÷3+1</w:t>
      </w:r>
    </w:p>
    <w:p w14:paraId="766590AD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=33+1</w:t>
      </w:r>
    </w:p>
    <w:p w14:paraId="316C3C9A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=34（项）</w:t>
      </w:r>
    </w:p>
    <w:p w14:paraId="205DAE3F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答：这个等差数列共有34项．</w:t>
      </w:r>
    </w:p>
    <w:p w14:paraId="44F2799C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25301D88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3.已知等差数列11.16，21.26，…，1001.这个等差数列共有多少项 </w:t>
      </w:r>
    </w:p>
    <w:p w14:paraId="41E9A54D" w14:textId="67D1A22F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数列的公差为5</w:t>
      </w:r>
    </w:p>
    <w:p w14:paraId="3B774BF9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（1001-11）÷5+1=198+1=199个</w:t>
      </w:r>
    </w:p>
    <w:p w14:paraId="6AAA507E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22DEE517" w14:textId="77777777" w:rsidR="0079350E" w:rsidRPr="008C3EFA" w:rsidRDefault="0079350E" w:rsidP="0079350E">
      <w:pPr>
        <w:pStyle w:val="p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8C3EFA">
        <w:rPr>
          <w:rFonts w:ascii="宋体" w:eastAsia="宋体" w:hAnsi="宋体" w:cs="宋体"/>
          <w:b/>
          <w:bCs/>
          <w:color w:val="000000"/>
          <w:sz w:val="28"/>
          <w:szCs w:val="28"/>
        </w:rPr>
        <w:t>王牌例题2</w:t>
      </w:r>
    </w:p>
    <w:p w14:paraId="5C076BBC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23BCF6F9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有一等差数列:3.7，11.15，……，这个等差数列的第100项是多少 </w:t>
      </w:r>
    </w:p>
    <w:p w14:paraId="235B629C" w14:textId="77777777" w:rsidR="0079350E" w:rsidRPr="006E41B5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6E41B5">
        <w:rPr>
          <w:rFonts w:ascii="宋体" w:eastAsia="宋体" w:hAnsi="宋体" w:cs="宋体"/>
          <w:color w:val="FF0000"/>
          <w:sz w:val="28"/>
          <w:szCs w:val="28"/>
        </w:rPr>
        <w:t xml:space="preserve">【思路导航】这个等差数列的首项是3.公差是4，项数是100。要求第100项，可根据“末项=首项+公差×(项数,1)”进行计算。 </w:t>
      </w:r>
    </w:p>
    <w:p w14:paraId="03E2BE56" w14:textId="77777777" w:rsidR="0079350E" w:rsidRPr="006E41B5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6E41B5">
        <w:rPr>
          <w:rFonts w:ascii="宋体" w:eastAsia="宋体" w:hAnsi="宋体" w:cs="宋体"/>
          <w:color w:val="FF0000"/>
          <w:sz w:val="28"/>
          <w:szCs w:val="28"/>
        </w:rPr>
        <w:lastRenderedPageBreak/>
        <w:t xml:space="preserve">第100项=3+4×(100,1)=399. </w:t>
      </w:r>
    </w:p>
    <w:p w14:paraId="2CAC9D8B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7524AF17" w14:textId="77777777" w:rsidR="0079350E" w:rsidRPr="006E41B5" w:rsidRDefault="0079350E" w:rsidP="0079350E">
      <w:pPr>
        <w:pStyle w:val="p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6E41B5">
        <w:rPr>
          <w:rFonts w:ascii="宋体" w:eastAsia="宋体" w:hAnsi="宋体" w:cs="宋体"/>
          <w:b/>
          <w:bCs/>
          <w:color w:val="000000"/>
          <w:sz w:val="28"/>
          <w:szCs w:val="28"/>
        </w:rPr>
        <w:t>举一反三2</w:t>
      </w:r>
    </w:p>
    <w:p w14:paraId="1B5DFE24" w14:textId="77777777" w:rsidR="0079350E" w:rsidRDefault="0079350E" w:rsidP="0079350E">
      <w:pPr>
        <w:pStyle w:val="p"/>
        <w:numPr>
          <w:ilvl w:val="0"/>
          <w:numId w:val="1"/>
        </w:numPr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>一等差数列，首项=3.公差=2.项数=10，它的末项是多少</w:t>
      </w:r>
    </w:p>
    <w:p w14:paraId="7FEB7D6C" w14:textId="7047CF18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末项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=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首项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+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（项数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-1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）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×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公差</w:t>
      </w:r>
    </w:p>
    <w:p w14:paraId="083789FB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3+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（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10-1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）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×2=21</w:t>
      </w:r>
    </w:p>
    <w:p w14:paraId="55B50B78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 </w:t>
      </w:r>
    </w:p>
    <w:p w14:paraId="1D85D7A8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2.求1.4，7，10……这个等差数列的第30项。 </w:t>
      </w:r>
    </w:p>
    <w:p w14:paraId="32AF1270" w14:textId="0DE0CCC0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1+（30-1）×（4-1）</w:t>
      </w:r>
    </w:p>
    <w:p w14:paraId="01631454" w14:textId="10A318F0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=1+29×3</w:t>
      </w:r>
    </w:p>
    <w:p w14:paraId="510F927D" w14:textId="1620A212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=1+8</w:t>
      </w:r>
    </w:p>
    <w:p w14:paraId="5D73932F" w14:textId="77777777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=88．</w:t>
      </w:r>
    </w:p>
    <w:p w14:paraId="35E26C35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即这个等差数列的第30项是88．</w:t>
      </w:r>
    </w:p>
    <w:p w14:paraId="4A5E09F1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14B0307B" w14:textId="77777777" w:rsidR="0079350E" w:rsidRPr="00E81DED" w:rsidRDefault="0079350E" w:rsidP="0079350E">
      <w:pPr>
        <w:pStyle w:val="p"/>
        <w:rPr>
          <w:rFonts w:ascii="宋体" w:eastAsia="宋体" w:hAnsi="宋体" w:cs="宋体" w:hint="eastAsia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>3.求等差数列2.6，10，14……的第100项。</w:t>
      </w:r>
    </w:p>
    <w:p w14:paraId="46408E90" w14:textId="041B8D23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2+（100-1）×4</w:t>
      </w:r>
    </w:p>
    <w:p w14:paraId="35AA06C6" w14:textId="0F221E32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=2+396</w:t>
      </w:r>
    </w:p>
    <w:p w14:paraId="56D2B950" w14:textId="2AED213B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=398</w:t>
      </w:r>
    </w:p>
    <w:p w14:paraId="6D1C14AA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故答案为：398．</w:t>
      </w:r>
    </w:p>
    <w:p w14:paraId="6951BF75" w14:textId="6620AFB2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0F0122A6" w14:textId="399AEBC2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075346D3" w14:textId="77777777" w:rsidR="0079350E" w:rsidRDefault="0079350E" w:rsidP="0079350E">
      <w:pPr>
        <w:pStyle w:val="p"/>
        <w:rPr>
          <w:rFonts w:ascii="宋体" w:eastAsia="宋体" w:hAnsi="宋体" w:cs="宋体" w:hint="eastAsia"/>
          <w:color w:val="000000"/>
          <w:sz w:val="28"/>
          <w:szCs w:val="28"/>
        </w:rPr>
      </w:pPr>
    </w:p>
    <w:p w14:paraId="002AD588" w14:textId="77777777" w:rsidR="0079350E" w:rsidRPr="006E41B5" w:rsidRDefault="0079350E" w:rsidP="0079350E">
      <w:pPr>
        <w:pStyle w:val="p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6E41B5">
        <w:rPr>
          <w:rFonts w:ascii="宋体" w:eastAsia="宋体" w:hAnsi="宋体" w:cs="宋体"/>
          <w:b/>
          <w:bCs/>
          <w:color w:val="000000"/>
          <w:sz w:val="28"/>
          <w:szCs w:val="28"/>
        </w:rPr>
        <w:lastRenderedPageBreak/>
        <w:t>王牌例题3</w:t>
      </w:r>
    </w:p>
    <w:p w14:paraId="064E76B6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0B2CCF5B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有这样一个数列:1.2.3.4，…，99，100。请求出这个数列所有项的和。 </w:t>
      </w:r>
    </w:p>
    <w:p w14:paraId="511B907D" w14:textId="77777777" w:rsidR="0079350E" w:rsidRPr="006E41B5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6E41B5">
        <w:rPr>
          <w:rFonts w:ascii="宋体" w:eastAsia="宋体" w:hAnsi="宋体" w:cs="宋体"/>
          <w:color w:val="FF0000"/>
          <w:sz w:val="28"/>
          <w:szCs w:val="28"/>
        </w:rPr>
        <w:t xml:space="preserve">【思路导航】如果我们把1.2.3.4，…，99，100与列100，99，…，3.2.1相加，则得到(1+100)+(2+99)+(3+98)+…+(99+2)+(100+1)，其中每个小括号内的两个数的和都是101.一共有100个101相加，所得的和就是所求数列的和的2倍，再除以2.就是所求数列的和。 </w:t>
      </w:r>
    </w:p>
    <w:p w14:paraId="2982E86F" w14:textId="77777777" w:rsidR="0079350E" w:rsidRPr="006E41B5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6E41B5">
        <w:rPr>
          <w:rFonts w:ascii="宋体" w:eastAsia="宋体" w:hAnsi="宋体" w:cs="宋体"/>
          <w:color w:val="FF0000"/>
          <w:sz w:val="28"/>
          <w:szCs w:val="28"/>
        </w:rPr>
        <w:t>1+2+3+…+99+100</w:t>
      </w:r>
      <w:proofErr w:type="gramStart"/>
      <w:r w:rsidRPr="006E41B5">
        <w:rPr>
          <w:rFonts w:ascii="宋体" w:eastAsia="宋体" w:hAnsi="宋体" w:cs="宋体"/>
          <w:color w:val="FF0000"/>
          <w:sz w:val="28"/>
          <w:szCs w:val="28"/>
        </w:rPr>
        <w:t>=(</w:t>
      </w:r>
      <w:proofErr w:type="gramEnd"/>
      <w:r w:rsidRPr="006E41B5">
        <w:rPr>
          <w:rFonts w:ascii="宋体" w:eastAsia="宋体" w:hAnsi="宋体" w:cs="宋体"/>
          <w:color w:val="FF0000"/>
          <w:sz w:val="28"/>
          <w:szCs w:val="28"/>
        </w:rPr>
        <w:t xml:space="preserve">1+100)×100÷2=5050 </w:t>
      </w:r>
    </w:p>
    <w:p w14:paraId="1E1BC464" w14:textId="77777777" w:rsidR="0079350E" w:rsidRPr="006E41B5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6E41B5">
        <w:rPr>
          <w:rFonts w:ascii="宋体" w:eastAsia="宋体" w:hAnsi="宋体" w:cs="宋体"/>
          <w:color w:val="FF0000"/>
          <w:sz w:val="28"/>
          <w:szCs w:val="28"/>
        </w:rPr>
        <w:t xml:space="preserve">上面的数列是一个等差数列，经研究发现，所有的等差数列都可以用下面的公式求和: 等差数列总和=(首项+末项)×项数÷2 </w:t>
      </w:r>
    </w:p>
    <w:p w14:paraId="2A49F08B" w14:textId="77777777" w:rsidR="0079350E" w:rsidRPr="006E41B5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6E41B5">
        <w:rPr>
          <w:rFonts w:ascii="宋体" w:eastAsia="宋体" w:hAnsi="宋体" w:cs="宋体"/>
          <w:color w:val="FF0000"/>
          <w:sz w:val="28"/>
          <w:szCs w:val="28"/>
        </w:rPr>
        <w:t xml:space="preserve">这个公式也叫做等差数列求和公式。 </w:t>
      </w:r>
    </w:p>
    <w:p w14:paraId="719DD185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4E7BD107" w14:textId="77777777" w:rsidR="0079350E" w:rsidRPr="006E41B5" w:rsidRDefault="0079350E" w:rsidP="0079350E">
      <w:pPr>
        <w:pStyle w:val="p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6E41B5">
        <w:rPr>
          <w:rFonts w:ascii="宋体" w:eastAsia="宋体" w:hAnsi="宋体" w:cs="宋体"/>
          <w:b/>
          <w:bCs/>
          <w:color w:val="000000"/>
          <w:sz w:val="28"/>
          <w:szCs w:val="28"/>
        </w:rPr>
        <w:t xml:space="preserve">举一反三3: </w:t>
      </w:r>
    </w:p>
    <w:p w14:paraId="7F0EE12A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计算下面各题。 </w:t>
      </w:r>
    </w:p>
    <w:p w14:paraId="78E11079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(1)1+2+3+…+49+50 </w:t>
      </w:r>
    </w:p>
    <w:p w14:paraId="6D41FAD9" w14:textId="300231B6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 xml:space="preserve">在式子前填0共51项 </w:t>
      </w:r>
    </w:p>
    <w:p w14:paraId="174151A4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0+1+2+3……+50</w:t>
      </w:r>
    </w:p>
    <w:p w14:paraId="3FE5CF54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 xml:space="preserve">=（0+50）+（1+49）+（2+48）……+（24+26）+25 </w:t>
      </w:r>
    </w:p>
    <w:p w14:paraId="6E4F9FAE" w14:textId="77777777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共25对零1个</w:t>
      </w:r>
    </w:p>
    <w:p w14:paraId="7FADD210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=50×25+25</w:t>
      </w:r>
    </w:p>
    <w:p w14:paraId="4A60B9C1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lastRenderedPageBreak/>
        <w:t>=51×25</w:t>
      </w:r>
    </w:p>
    <w:p w14:paraId="7BC30A62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=1275</w:t>
      </w:r>
    </w:p>
    <w:p w14:paraId="047259AD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31E6EFEE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(2)6+7+8+…+74+75 </w:t>
      </w:r>
    </w:p>
    <w:p w14:paraId="038F4C24" w14:textId="5F39DD38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6+7+8+…+74+75</w:t>
      </w:r>
    </w:p>
    <w:p w14:paraId="2B68A9EA" w14:textId="77777777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=（6+75）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×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（75-6+1）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÷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2</w:t>
      </w:r>
    </w:p>
    <w:p w14:paraId="694B4F9F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=81×70÷2</w:t>
      </w:r>
    </w:p>
    <w:p w14:paraId="093A69E5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=81×35</w:t>
      </w:r>
    </w:p>
    <w:p w14:paraId="20FD3595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=2835</w:t>
      </w:r>
    </w:p>
    <w:p w14:paraId="2CFD623B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0FAE47C1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(3)100+99+98+…+61+60 </w:t>
      </w:r>
    </w:p>
    <w:p w14:paraId="2C03742E" w14:textId="49E89FD5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100+99+98+……+61+60</w:t>
      </w:r>
    </w:p>
    <w:p w14:paraId="1B8CE3FA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proofErr w:type="gramStart"/>
      <w:r w:rsidRPr="0079350E">
        <w:rPr>
          <w:rFonts w:ascii="宋体" w:eastAsia="宋体" w:hAnsi="宋体" w:cs="宋体"/>
          <w:color w:val="FF0000"/>
          <w:sz w:val="28"/>
          <w:szCs w:val="28"/>
        </w:rPr>
        <w:t>=(</w:t>
      </w:r>
      <w:proofErr w:type="gramEnd"/>
      <w:r w:rsidRPr="0079350E">
        <w:rPr>
          <w:rFonts w:ascii="宋体" w:eastAsia="宋体" w:hAnsi="宋体" w:cs="宋体"/>
          <w:color w:val="FF0000"/>
          <w:sz w:val="28"/>
          <w:szCs w:val="28"/>
        </w:rPr>
        <w:t>100+99+98+……+2+1)-(59+58+……+2+1)</w:t>
      </w:r>
    </w:p>
    <w:p w14:paraId="0712AA71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proofErr w:type="gramStart"/>
      <w:r w:rsidRPr="0079350E">
        <w:rPr>
          <w:rFonts w:ascii="宋体" w:eastAsia="宋体" w:hAnsi="宋体" w:cs="宋体"/>
          <w:color w:val="FF0000"/>
          <w:sz w:val="28"/>
          <w:szCs w:val="28"/>
        </w:rPr>
        <w:t>=(</w:t>
      </w:r>
      <w:proofErr w:type="gramEnd"/>
      <w:r w:rsidRPr="0079350E">
        <w:rPr>
          <w:rFonts w:ascii="宋体" w:eastAsia="宋体" w:hAnsi="宋体" w:cs="宋体"/>
          <w:color w:val="FF0000"/>
          <w:sz w:val="28"/>
          <w:szCs w:val="28"/>
        </w:rPr>
        <w:t>1+100) ×100÷2-(1+59) ×59÷2</w:t>
      </w:r>
    </w:p>
    <w:p w14:paraId="72216280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=5050- 1770</w:t>
      </w:r>
    </w:p>
    <w:p w14:paraId="05CCC436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=3280</w:t>
      </w:r>
    </w:p>
    <w:p w14:paraId="1B8FFAE6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7D9914A1" w14:textId="77777777" w:rsidR="0079350E" w:rsidRPr="00004A7D" w:rsidRDefault="0079350E" w:rsidP="0079350E">
      <w:pPr>
        <w:pStyle w:val="p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004A7D">
        <w:rPr>
          <w:rFonts w:ascii="宋体" w:eastAsia="宋体" w:hAnsi="宋体" w:cs="宋体"/>
          <w:b/>
          <w:bCs/>
          <w:color w:val="000000"/>
          <w:sz w:val="28"/>
          <w:szCs w:val="28"/>
        </w:rPr>
        <w:t>王牌例题4</w:t>
      </w:r>
    </w:p>
    <w:p w14:paraId="74B964D6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075E6BCB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求等差数列2，4，6，…，48，50的和。 </w:t>
      </w:r>
    </w:p>
    <w:p w14:paraId="4C59FC93" w14:textId="77777777" w:rsidR="0079350E" w:rsidRPr="00004A7D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004A7D">
        <w:rPr>
          <w:rFonts w:ascii="宋体" w:eastAsia="宋体" w:hAnsi="宋体" w:cs="宋体"/>
          <w:color w:val="FF0000"/>
          <w:sz w:val="28"/>
          <w:szCs w:val="28"/>
        </w:rPr>
        <w:t xml:space="preserve">【思路导航】这个数列是等差数列，我们可以用公式计算。 </w:t>
      </w:r>
    </w:p>
    <w:p w14:paraId="333B653A" w14:textId="77777777" w:rsidR="0079350E" w:rsidRPr="00004A7D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004A7D">
        <w:rPr>
          <w:rFonts w:ascii="宋体" w:eastAsia="宋体" w:hAnsi="宋体" w:cs="宋体"/>
          <w:color w:val="FF0000"/>
          <w:sz w:val="28"/>
          <w:szCs w:val="28"/>
        </w:rPr>
        <w:lastRenderedPageBreak/>
        <w:t xml:space="preserve">要求这一数列的和，首先要求出项数是多少:项数=(末项,首项)÷公差+1=(50, </w:t>
      </w:r>
    </w:p>
    <w:p w14:paraId="08A72309" w14:textId="77777777" w:rsidR="0079350E" w:rsidRPr="00004A7D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004A7D">
        <w:rPr>
          <w:rFonts w:ascii="宋体" w:eastAsia="宋体" w:hAnsi="宋体" w:cs="宋体"/>
          <w:color w:val="FF0000"/>
          <w:sz w:val="28"/>
          <w:szCs w:val="28"/>
        </w:rPr>
        <w:t xml:space="preserve">2)÷2+1=25 </w:t>
      </w:r>
    </w:p>
    <w:p w14:paraId="0EF7D642" w14:textId="77777777" w:rsidR="0079350E" w:rsidRPr="00004A7D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004A7D">
        <w:rPr>
          <w:rFonts w:ascii="宋体" w:eastAsia="宋体" w:hAnsi="宋体" w:cs="宋体"/>
          <w:color w:val="FF0000"/>
          <w:sz w:val="28"/>
          <w:szCs w:val="28"/>
        </w:rPr>
        <w:t xml:space="preserve">首项=2.末项=50，项数=25 </w:t>
      </w:r>
    </w:p>
    <w:p w14:paraId="54E3481D" w14:textId="77777777" w:rsidR="0079350E" w:rsidRPr="00004A7D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004A7D">
        <w:rPr>
          <w:rFonts w:ascii="宋体" w:eastAsia="宋体" w:hAnsi="宋体" w:cs="宋体"/>
          <w:color w:val="FF0000"/>
          <w:sz w:val="28"/>
          <w:szCs w:val="28"/>
        </w:rPr>
        <w:t xml:space="preserve">等差数列的和=(2+50)×25÷2=650. </w:t>
      </w:r>
    </w:p>
    <w:p w14:paraId="2E526BD5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2AFFA86A" w14:textId="77777777" w:rsidR="0079350E" w:rsidRPr="00004A7D" w:rsidRDefault="0079350E" w:rsidP="0079350E">
      <w:pPr>
        <w:pStyle w:val="p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004A7D">
        <w:rPr>
          <w:rFonts w:ascii="宋体" w:eastAsia="宋体" w:hAnsi="宋体" w:cs="宋体"/>
          <w:b/>
          <w:bCs/>
          <w:color w:val="000000"/>
          <w:sz w:val="28"/>
          <w:szCs w:val="28"/>
        </w:rPr>
        <w:t xml:space="preserve">举一反三4: </w:t>
      </w:r>
    </w:p>
    <w:p w14:paraId="2CECC2C6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计算下面各题。 </w:t>
      </w:r>
    </w:p>
    <w:p w14:paraId="11F8FEB9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(1)2+6+10+14+18+22 </w:t>
      </w:r>
    </w:p>
    <w:p w14:paraId="1850BC0D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（2+22）×6÷2</w:t>
      </w:r>
    </w:p>
    <w:p w14:paraId="6C4B0514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=24×3</w:t>
      </w:r>
    </w:p>
    <w:p w14:paraId="150EBF9D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=72</w:t>
      </w:r>
    </w:p>
    <w:p w14:paraId="71D99A83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4409816F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(2)5+10+15+20+…+195+200 </w:t>
      </w:r>
    </w:p>
    <w:p w14:paraId="3BB76441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 xml:space="preserve">5+10+15+20+…+195+200           </w:t>
      </w:r>
    </w:p>
    <w:p w14:paraId="058DDECB" w14:textId="77777777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=5×（1+2+3+4+…+39+40）</w:t>
      </w:r>
    </w:p>
    <w:p w14:paraId="2EA8C8AB" w14:textId="77777777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=5×[（40+1）×20]</w:t>
      </w:r>
    </w:p>
    <w:p w14:paraId="1C27276F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=5×820</w:t>
      </w:r>
    </w:p>
    <w:p w14:paraId="2520829A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=4100</w:t>
      </w:r>
    </w:p>
    <w:p w14:paraId="6B3F070A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6BFDF434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(3)9+18+27+36+…+261+270 </w:t>
      </w:r>
    </w:p>
    <w:p w14:paraId="088E6C8D" w14:textId="77777777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9+18+27+36+……261+270=9x(1+2+3+4+……+30)</w:t>
      </w:r>
    </w:p>
    <w:p w14:paraId="5AE701DC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lastRenderedPageBreak/>
        <w:t>=9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×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15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×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31</w:t>
      </w:r>
    </w:p>
    <w:p w14:paraId="6B3F4E4E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=9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×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15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×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(30+1)</w:t>
      </w:r>
    </w:p>
    <w:p w14:paraId="76ABEA10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proofErr w:type="gramStart"/>
      <w:r w:rsidRPr="0079350E">
        <w:rPr>
          <w:rFonts w:ascii="宋体" w:eastAsia="宋体" w:hAnsi="宋体" w:cs="宋体"/>
          <w:color w:val="FF0000"/>
          <w:sz w:val="28"/>
          <w:szCs w:val="28"/>
        </w:rPr>
        <w:t>=(</w:t>
      </w:r>
      <w:proofErr w:type="gramEnd"/>
      <w:r w:rsidRPr="0079350E">
        <w:rPr>
          <w:rFonts w:ascii="宋体" w:eastAsia="宋体" w:hAnsi="宋体" w:cs="宋体"/>
          <w:color w:val="FF0000"/>
          <w:sz w:val="28"/>
          <w:szCs w:val="28"/>
        </w:rPr>
        <w:t>10-1)(450+15)</w:t>
      </w:r>
    </w:p>
    <w:p w14:paraId="3C3F5F06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=4500+150-450-15</w:t>
      </w:r>
    </w:p>
    <w:p w14:paraId="662D42B8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=4185</w:t>
      </w:r>
    </w:p>
    <w:p w14:paraId="71656901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5A7A353C" w14:textId="77777777" w:rsidR="0079350E" w:rsidRPr="00AB60B1" w:rsidRDefault="0079350E" w:rsidP="0079350E">
      <w:pPr>
        <w:pStyle w:val="p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AB60B1">
        <w:rPr>
          <w:rFonts w:ascii="宋体" w:eastAsia="宋体" w:hAnsi="宋体" w:cs="宋体"/>
          <w:b/>
          <w:bCs/>
          <w:color w:val="000000"/>
          <w:sz w:val="28"/>
          <w:szCs w:val="28"/>
        </w:rPr>
        <w:t>王牌例题5</w:t>
      </w:r>
    </w:p>
    <w:p w14:paraId="1D5931F7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01DE8B2E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>计算(2+4+6+…+</w:t>
      </w:r>
      <w:proofErr w:type="gramStart"/>
      <w:r w:rsidRPr="00E81DED">
        <w:rPr>
          <w:rFonts w:ascii="宋体" w:eastAsia="宋体" w:hAnsi="宋体" w:cs="宋体"/>
          <w:color w:val="000000"/>
          <w:sz w:val="28"/>
          <w:szCs w:val="28"/>
        </w:rPr>
        <w:t>100)</w:t>
      </w:r>
      <w:r>
        <w:rPr>
          <w:rFonts w:ascii="宋体" w:eastAsia="宋体" w:hAnsi="宋体" w:cs="宋体"/>
          <w:color w:val="000000"/>
          <w:sz w:val="28"/>
          <w:szCs w:val="28"/>
        </w:rPr>
        <w:t>-</w:t>
      </w:r>
      <w:r w:rsidRPr="00E81DED">
        <w:rPr>
          <w:rFonts w:ascii="宋体" w:eastAsia="宋体" w:hAnsi="宋体" w:cs="宋体"/>
          <w:color w:val="000000"/>
          <w:sz w:val="28"/>
          <w:szCs w:val="28"/>
        </w:rPr>
        <w:t>(</w:t>
      </w:r>
      <w:proofErr w:type="gramEnd"/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1+3+5+…+99) </w:t>
      </w:r>
    </w:p>
    <w:p w14:paraId="518E0AE6" w14:textId="77777777" w:rsidR="0079350E" w:rsidRPr="00A27DF0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A27DF0">
        <w:rPr>
          <w:rFonts w:ascii="宋体" w:eastAsia="宋体" w:hAnsi="宋体" w:cs="宋体"/>
          <w:color w:val="FF0000"/>
          <w:sz w:val="28"/>
          <w:szCs w:val="28"/>
        </w:rPr>
        <w:t xml:space="preserve">【思路导航】容易发现，被减数与减数都是等差数列的和，因此，可以先分别求出它们各自的和，然后相减。 </w:t>
      </w:r>
    </w:p>
    <w:p w14:paraId="5144F352" w14:textId="77777777" w:rsidR="0079350E" w:rsidRPr="00A27DF0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A27DF0">
        <w:rPr>
          <w:rFonts w:ascii="宋体" w:eastAsia="宋体" w:hAnsi="宋体" w:cs="宋体"/>
          <w:color w:val="FF0000"/>
          <w:sz w:val="28"/>
          <w:szCs w:val="28"/>
        </w:rPr>
        <w:t xml:space="preserve">进一步分析还可以发现，这两个数列其实是把1 </w:t>
      </w:r>
      <w:r w:rsidRPr="00A27DF0">
        <w:rPr>
          <w:rFonts w:ascii="宋体" w:eastAsia="宋体" w:hAnsi="宋体" w:cs="宋体" w:hint="eastAsia"/>
          <w:color w:val="FF0000"/>
          <w:sz w:val="28"/>
          <w:szCs w:val="28"/>
        </w:rPr>
        <w:t>～</w:t>
      </w:r>
      <w:r w:rsidRPr="00A27DF0">
        <w:rPr>
          <w:rFonts w:ascii="宋体" w:eastAsia="宋体" w:hAnsi="宋体" w:cs="宋体"/>
          <w:color w:val="FF0000"/>
          <w:sz w:val="28"/>
          <w:szCs w:val="28"/>
        </w:rPr>
        <w:t xml:space="preserve">100这100个数分成了奇数与偶数两个等差数列，每个数列都有50个项。因此，我们也可以把这两个数列中的每一项分别对应相减，可得到50个差，再求出所有差的和。 </w:t>
      </w:r>
    </w:p>
    <w:p w14:paraId="5D37727E" w14:textId="77777777" w:rsidR="0079350E" w:rsidRPr="00A27DF0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A27DF0">
        <w:rPr>
          <w:rFonts w:ascii="宋体" w:eastAsia="宋体" w:hAnsi="宋体" w:cs="宋体"/>
          <w:color w:val="FF0000"/>
          <w:sz w:val="28"/>
          <w:szCs w:val="28"/>
        </w:rPr>
        <w:t>(2+4+6+…+</w:t>
      </w:r>
      <w:proofErr w:type="gramStart"/>
      <w:r w:rsidRPr="00A27DF0">
        <w:rPr>
          <w:rFonts w:ascii="宋体" w:eastAsia="宋体" w:hAnsi="宋体" w:cs="宋体"/>
          <w:color w:val="FF0000"/>
          <w:sz w:val="28"/>
          <w:szCs w:val="28"/>
        </w:rPr>
        <w:t>100)-(</w:t>
      </w:r>
      <w:proofErr w:type="gramEnd"/>
      <w:r w:rsidRPr="00A27DF0">
        <w:rPr>
          <w:rFonts w:ascii="宋体" w:eastAsia="宋体" w:hAnsi="宋体" w:cs="宋体"/>
          <w:color w:val="FF0000"/>
          <w:sz w:val="28"/>
          <w:szCs w:val="28"/>
        </w:rPr>
        <w:t xml:space="preserve">1+3+5+…+99) </w:t>
      </w:r>
    </w:p>
    <w:p w14:paraId="33304695" w14:textId="77777777" w:rsidR="0079350E" w:rsidRPr="00A27DF0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proofErr w:type="gramStart"/>
      <w:r w:rsidRPr="00A27DF0">
        <w:rPr>
          <w:rFonts w:ascii="宋体" w:eastAsia="宋体" w:hAnsi="宋体" w:cs="宋体"/>
          <w:color w:val="FF0000"/>
          <w:sz w:val="28"/>
          <w:szCs w:val="28"/>
        </w:rPr>
        <w:t>=(</w:t>
      </w:r>
      <w:proofErr w:type="gramEnd"/>
      <w:r w:rsidRPr="00A27DF0">
        <w:rPr>
          <w:rFonts w:ascii="宋体" w:eastAsia="宋体" w:hAnsi="宋体" w:cs="宋体"/>
          <w:color w:val="FF0000"/>
          <w:sz w:val="28"/>
          <w:szCs w:val="28"/>
        </w:rPr>
        <w:t xml:space="preserve">2-1)+(4-3)+(6-5)+…+(100-99) </w:t>
      </w:r>
    </w:p>
    <w:p w14:paraId="5E1090CD" w14:textId="77777777" w:rsidR="0079350E" w:rsidRPr="00A27DF0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A27DF0">
        <w:rPr>
          <w:rFonts w:ascii="宋体" w:eastAsia="宋体" w:hAnsi="宋体" w:cs="宋体"/>
          <w:color w:val="FF0000"/>
          <w:sz w:val="28"/>
          <w:szCs w:val="28"/>
        </w:rPr>
        <w:t xml:space="preserve">=1+1+1+…+1 </w:t>
      </w:r>
    </w:p>
    <w:p w14:paraId="3C8FFE09" w14:textId="77777777" w:rsidR="0079350E" w:rsidRPr="00A27DF0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A27DF0">
        <w:rPr>
          <w:rFonts w:ascii="宋体" w:eastAsia="宋体" w:hAnsi="宋体" w:cs="宋体"/>
          <w:color w:val="FF0000"/>
          <w:sz w:val="28"/>
          <w:szCs w:val="28"/>
        </w:rPr>
        <w:t xml:space="preserve">=50 </w:t>
      </w:r>
    </w:p>
    <w:p w14:paraId="7B1178E1" w14:textId="7C489D32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08C379CF" w14:textId="4E24AA61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6FA91D35" w14:textId="77777777" w:rsidR="0079350E" w:rsidRPr="00E81DED" w:rsidRDefault="0079350E" w:rsidP="0079350E">
      <w:pPr>
        <w:pStyle w:val="p"/>
        <w:rPr>
          <w:rFonts w:ascii="宋体" w:eastAsia="宋体" w:hAnsi="宋体" w:cs="宋体" w:hint="eastAsia"/>
          <w:color w:val="000000"/>
          <w:sz w:val="28"/>
          <w:szCs w:val="28"/>
        </w:rPr>
      </w:pPr>
    </w:p>
    <w:p w14:paraId="6857593B" w14:textId="77777777" w:rsidR="0079350E" w:rsidRPr="00A27DF0" w:rsidRDefault="0079350E" w:rsidP="0079350E">
      <w:pPr>
        <w:pStyle w:val="p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 w:rsidRPr="00A27DF0">
        <w:rPr>
          <w:rFonts w:ascii="宋体" w:eastAsia="宋体" w:hAnsi="宋体" w:cs="宋体"/>
          <w:b/>
          <w:bCs/>
          <w:color w:val="000000"/>
          <w:sz w:val="28"/>
          <w:szCs w:val="28"/>
        </w:rPr>
        <w:lastRenderedPageBreak/>
        <w:t>举一反三5</w:t>
      </w:r>
    </w:p>
    <w:p w14:paraId="7A071242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用简便方法计算下面各题。 </w:t>
      </w:r>
    </w:p>
    <w:p w14:paraId="7C546868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>(</w:t>
      </w:r>
      <w:proofErr w:type="gramStart"/>
      <w:r w:rsidRPr="00E81DED">
        <w:rPr>
          <w:rFonts w:ascii="宋体" w:eastAsia="宋体" w:hAnsi="宋体" w:cs="宋体"/>
          <w:color w:val="000000"/>
          <w:sz w:val="28"/>
          <w:szCs w:val="28"/>
        </w:rPr>
        <w:t>1)(</w:t>
      </w:r>
      <w:proofErr w:type="gramEnd"/>
      <w:r w:rsidRPr="00E81DED">
        <w:rPr>
          <w:rFonts w:ascii="宋体" w:eastAsia="宋体" w:hAnsi="宋体" w:cs="宋体"/>
          <w:color w:val="000000"/>
          <w:sz w:val="28"/>
          <w:szCs w:val="28"/>
        </w:rPr>
        <w:t>2001+1999+1997+1995)</w:t>
      </w:r>
      <w:r>
        <w:rPr>
          <w:rFonts w:ascii="宋体" w:eastAsia="宋体" w:hAnsi="宋体" w:cs="宋体"/>
          <w:color w:val="000000"/>
          <w:sz w:val="28"/>
          <w:szCs w:val="28"/>
        </w:rPr>
        <w:t>-</w:t>
      </w: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(2000+1998+1996+1994) </w:t>
      </w:r>
    </w:p>
    <w:p w14:paraId="4D36567E" w14:textId="77777777" w:rsidR="0079350E" w:rsidRPr="0079350E" w:rsidRDefault="0079350E" w:rsidP="0079350E">
      <w:pPr>
        <w:pStyle w:val="p"/>
        <w:spacing w:line="360" w:lineRule="auto"/>
        <w:ind w:firstLine="0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（2001-2000）+（1999-1998）+（1997-1996）+（1995-1994）=1+1+1+1</w:t>
      </w:r>
    </w:p>
    <w:p w14:paraId="38A0EB3A" w14:textId="77777777" w:rsidR="0079350E" w:rsidRPr="0079350E" w:rsidRDefault="0079350E" w:rsidP="0079350E">
      <w:pPr>
        <w:pStyle w:val="p"/>
        <w:spacing w:line="360" w:lineRule="auto"/>
        <w:ind w:firstLine="0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=4</w:t>
      </w:r>
    </w:p>
    <w:p w14:paraId="106CE68A" w14:textId="77777777" w:rsidR="0079350E" w:rsidRDefault="0079350E" w:rsidP="0079350E">
      <w:pPr>
        <w:pStyle w:val="p"/>
        <w:rPr>
          <w:rFonts w:ascii="宋体" w:eastAsia="宋体" w:hAnsi="宋体" w:cs="宋体" w:hint="eastAsia"/>
          <w:color w:val="000000"/>
          <w:sz w:val="28"/>
          <w:szCs w:val="28"/>
        </w:rPr>
      </w:pPr>
    </w:p>
    <w:p w14:paraId="3CD50723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>(</w:t>
      </w:r>
      <w:proofErr w:type="gramStart"/>
      <w:r w:rsidRPr="00E81DED">
        <w:rPr>
          <w:rFonts w:ascii="宋体" w:eastAsia="宋体" w:hAnsi="宋体" w:cs="宋体"/>
          <w:color w:val="000000"/>
          <w:sz w:val="28"/>
          <w:szCs w:val="28"/>
        </w:rPr>
        <w:t>2)(</w:t>
      </w:r>
      <w:proofErr w:type="gramEnd"/>
      <w:r w:rsidRPr="008933C9">
        <w:rPr>
          <w:rFonts w:ascii="宋体" w:eastAsia="宋体" w:hAnsi="宋体" w:cs="宋体"/>
          <w:color w:val="000000"/>
          <w:sz w:val="28"/>
          <w:szCs w:val="28"/>
        </w:rPr>
        <w:t xml:space="preserve"> </w:t>
      </w:r>
      <w:r w:rsidRPr="00E81DED">
        <w:rPr>
          <w:rFonts w:ascii="宋体" w:eastAsia="宋体" w:hAnsi="宋体" w:cs="宋体"/>
          <w:color w:val="000000"/>
          <w:sz w:val="28"/>
          <w:szCs w:val="28"/>
        </w:rPr>
        <w:t>2+4+6+…+2000)</w:t>
      </w:r>
      <w:r>
        <w:rPr>
          <w:rFonts w:ascii="宋体" w:eastAsia="宋体" w:hAnsi="宋体" w:cs="宋体"/>
          <w:color w:val="000000"/>
          <w:sz w:val="28"/>
          <w:szCs w:val="28"/>
        </w:rPr>
        <w:t>-</w:t>
      </w:r>
      <w:r w:rsidRPr="00E81DED">
        <w:rPr>
          <w:rFonts w:ascii="宋体" w:eastAsia="宋体" w:hAnsi="宋体" w:cs="宋体"/>
          <w:color w:val="000000"/>
          <w:sz w:val="28"/>
          <w:szCs w:val="28"/>
        </w:rPr>
        <w:t>(1+3+5+…+1999)</w:t>
      </w:r>
    </w:p>
    <w:p w14:paraId="537F9CBC" w14:textId="77777777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解析</w:t>
      </w:r>
    </w:p>
    <w:p w14:paraId="61ACBC06" w14:textId="77777777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2+4+6+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…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1996+1998+2000-（1+3+5+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…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+1999）</w:t>
      </w:r>
    </w:p>
    <w:p w14:paraId="3AB62951" w14:textId="77777777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=（2-1）+（4-3）+（6-5）+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…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+（2000-1999）</w:t>
      </w:r>
    </w:p>
    <w:p w14:paraId="795BDAEB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=1000</w:t>
      </w:r>
    </w:p>
    <w:p w14:paraId="53EA690C" w14:textId="77777777" w:rsidR="0079350E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</w:p>
    <w:p w14:paraId="62CCDEFA" w14:textId="77777777" w:rsidR="0079350E" w:rsidRPr="00E81DED" w:rsidRDefault="0079350E" w:rsidP="0079350E">
      <w:pPr>
        <w:pStyle w:val="p"/>
        <w:rPr>
          <w:rFonts w:ascii="宋体" w:eastAsia="宋体" w:hAnsi="宋体" w:cs="宋体"/>
          <w:color w:val="000000"/>
          <w:sz w:val="28"/>
          <w:szCs w:val="28"/>
        </w:rPr>
      </w:pPr>
      <w:r w:rsidRPr="00E81DED">
        <w:rPr>
          <w:rFonts w:ascii="宋体" w:eastAsia="宋体" w:hAnsi="宋体" w:cs="宋体"/>
          <w:color w:val="000000"/>
          <w:sz w:val="28"/>
          <w:szCs w:val="28"/>
        </w:rPr>
        <w:t>(</w:t>
      </w:r>
      <w:proofErr w:type="gramStart"/>
      <w:r w:rsidRPr="00E81DED">
        <w:rPr>
          <w:rFonts w:ascii="宋体" w:eastAsia="宋体" w:hAnsi="宋体" w:cs="宋体"/>
          <w:color w:val="000000"/>
          <w:sz w:val="28"/>
          <w:szCs w:val="28"/>
        </w:rPr>
        <w:t>3)(</w:t>
      </w:r>
      <w:proofErr w:type="gramEnd"/>
      <w:r w:rsidRPr="00E81DED">
        <w:rPr>
          <w:rFonts w:ascii="宋体" w:eastAsia="宋体" w:hAnsi="宋体" w:cs="宋体"/>
          <w:color w:val="000000"/>
          <w:sz w:val="28"/>
          <w:szCs w:val="28"/>
        </w:rPr>
        <w:t>1+3+5+…+19</w:t>
      </w:r>
      <w:bookmarkStart w:id="1" w:name="_GoBack"/>
      <w:bookmarkEnd w:id="1"/>
      <w:r w:rsidRPr="00E81DED">
        <w:rPr>
          <w:rFonts w:ascii="宋体" w:eastAsia="宋体" w:hAnsi="宋体" w:cs="宋体"/>
          <w:color w:val="000000"/>
          <w:sz w:val="28"/>
          <w:szCs w:val="28"/>
        </w:rPr>
        <w:t>99)</w:t>
      </w:r>
      <w:r>
        <w:rPr>
          <w:rFonts w:ascii="宋体" w:eastAsia="宋体" w:hAnsi="宋体" w:cs="宋体"/>
          <w:color w:val="000000"/>
          <w:sz w:val="28"/>
          <w:szCs w:val="28"/>
        </w:rPr>
        <w:t>-</w:t>
      </w:r>
      <w:r w:rsidRPr="00E81DED">
        <w:rPr>
          <w:rFonts w:ascii="宋体" w:eastAsia="宋体" w:hAnsi="宋体" w:cs="宋体"/>
          <w:color w:val="000000"/>
          <w:sz w:val="28"/>
          <w:szCs w:val="28"/>
        </w:rPr>
        <w:t xml:space="preserve">(2+4+6+…+1998) </w:t>
      </w:r>
    </w:p>
    <w:p w14:paraId="6893130E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(1+3+5+…+</w:t>
      </w:r>
      <w:proofErr w:type="gramStart"/>
      <w:r w:rsidRPr="0079350E">
        <w:rPr>
          <w:rFonts w:ascii="宋体" w:eastAsia="宋体" w:hAnsi="宋体" w:cs="宋体"/>
          <w:color w:val="FF0000"/>
          <w:sz w:val="28"/>
          <w:szCs w:val="28"/>
        </w:rPr>
        <w:t>1999)-(</w:t>
      </w:r>
      <w:proofErr w:type="gramEnd"/>
      <w:r w:rsidRPr="0079350E">
        <w:rPr>
          <w:rFonts w:ascii="宋体" w:eastAsia="宋体" w:hAnsi="宋体" w:cs="宋体"/>
          <w:color w:val="FF0000"/>
          <w:sz w:val="28"/>
          <w:szCs w:val="28"/>
        </w:rPr>
        <w:t>2+4+6+…+1998)</w:t>
      </w:r>
    </w:p>
    <w:p w14:paraId="6D4EF20D" w14:textId="77777777" w:rsidR="0079350E" w:rsidRPr="0079350E" w:rsidRDefault="0079350E" w:rsidP="0079350E">
      <w:pPr>
        <w:pStyle w:val="p"/>
        <w:rPr>
          <w:rFonts w:ascii="宋体" w:eastAsia="宋体" w:hAnsi="宋体" w:cs="宋体" w:hint="eastAsia"/>
          <w:color w:val="FF0000"/>
          <w:sz w:val="28"/>
          <w:szCs w:val="28"/>
        </w:rPr>
      </w:pP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=1+（3-2）+</w:t>
      </w:r>
      <w:r w:rsidRPr="0079350E">
        <w:rPr>
          <w:rFonts w:ascii="宋体" w:eastAsia="宋体" w:hAnsi="宋体" w:cs="宋体"/>
          <w:color w:val="FF0000"/>
          <w:sz w:val="28"/>
          <w:szCs w:val="28"/>
        </w:rPr>
        <w:t>…</w:t>
      </w:r>
      <w:r w:rsidRPr="0079350E">
        <w:rPr>
          <w:rFonts w:ascii="宋体" w:eastAsia="宋体" w:hAnsi="宋体" w:cs="宋体" w:hint="eastAsia"/>
          <w:color w:val="FF0000"/>
          <w:sz w:val="28"/>
          <w:szCs w:val="28"/>
        </w:rPr>
        <w:t>+（1999-1998）</w:t>
      </w:r>
    </w:p>
    <w:p w14:paraId="08A8C121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=1+1+…+1</w:t>
      </w:r>
    </w:p>
    <w:p w14:paraId="4D05D1C0" w14:textId="77777777" w:rsidR="0079350E" w:rsidRPr="0079350E" w:rsidRDefault="0079350E" w:rsidP="0079350E">
      <w:pPr>
        <w:pStyle w:val="p"/>
        <w:rPr>
          <w:rFonts w:ascii="宋体" w:eastAsia="宋体" w:hAnsi="宋体" w:cs="宋体"/>
          <w:color w:val="FF0000"/>
          <w:sz w:val="28"/>
          <w:szCs w:val="28"/>
        </w:rPr>
      </w:pPr>
      <w:r w:rsidRPr="0079350E">
        <w:rPr>
          <w:rFonts w:ascii="宋体" w:eastAsia="宋体" w:hAnsi="宋体" w:cs="宋体"/>
          <w:color w:val="FF0000"/>
          <w:sz w:val="28"/>
          <w:szCs w:val="28"/>
        </w:rPr>
        <w:t>=1000</w:t>
      </w:r>
    </w:p>
    <w:p w14:paraId="178744A3" w14:textId="77777777" w:rsidR="0052592A" w:rsidRDefault="0052592A"/>
    <w:sectPr w:rsidR="0052592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3C87B" w14:textId="77777777" w:rsidR="0079350E" w:rsidRDefault="0079350E" w:rsidP="0079350E">
      <w:r>
        <w:separator/>
      </w:r>
    </w:p>
  </w:endnote>
  <w:endnote w:type="continuationSeparator" w:id="0">
    <w:p w14:paraId="72CC4B86" w14:textId="77777777" w:rsidR="0079350E" w:rsidRDefault="0079350E" w:rsidP="0079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4E604" w14:textId="0B39212D" w:rsidR="0079350E" w:rsidRDefault="0079350E">
    <w:pPr>
      <w:pStyle w:val="a5"/>
    </w:pPr>
    <w:r>
      <w:rPr>
        <w:noProof/>
      </w:rPr>
      <w:drawing>
        <wp:inline distT="0" distB="0" distL="0" distR="0" wp14:anchorId="29BA6FCD" wp14:editId="3758AD44">
          <wp:extent cx="5274310" cy="305435"/>
          <wp:effectExtent l="0" t="0" r="2540" b="0"/>
          <wp:docPr id="3" name="圖片 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E5321" w14:textId="77777777" w:rsidR="0079350E" w:rsidRDefault="0079350E" w:rsidP="0079350E">
      <w:r>
        <w:separator/>
      </w:r>
    </w:p>
  </w:footnote>
  <w:footnote w:type="continuationSeparator" w:id="0">
    <w:p w14:paraId="18B5AB7A" w14:textId="77777777" w:rsidR="0079350E" w:rsidRDefault="0079350E" w:rsidP="00793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A7DDA" w14:textId="744B21EB" w:rsidR="0079350E" w:rsidRDefault="0079350E">
    <w:pPr>
      <w:pStyle w:val="a3"/>
    </w:pPr>
    <w:r>
      <w:rPr>
        <w:noProof/>
      </w:rPr>
      <w:drawing>
        <wp:inline distT="0" distB="0" distL="0" distR="0" wp14:anchorId="3BA7C132" wp14:editId="40698F24">
          <wp:extent cx="5274310" cy="480060"/>
          <wp:effectExtent l="0" t="0" r="2540" b="0"/>
          <wp:docPr id="1" name="圖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016122F8" wp14:editId="06873B7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274310" cy="7100570"/>
          <wp:effectExtent l="0" t="0" r="2540" b="5080"/>
          <wp:wrapNone/>
          <wp:docPr id="2" name="圖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710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6D398E"/>
    <w:multiLevelType w:val="hybridMultilevel"/>
    <w:tmpl w:val="5D482EF4"/>
    <w:lvl w:ilvl="0" w:tplc="D97C16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15" w:hanging="420"/>
      </w:pPr>
    </w:lvl>
    <w:lvl w:ilvl="2" w:tplc="0409001B" w:tentative="1">
      <w:start w:val="1"/>
      <w:numFmt w:val="lowerRoman"/>
      <w:lvlText w:val="%3."/>
      <w:lvlJc w:val="right"/>
      <w:pPr>
        <w:ind w:left="1635" w:hanging="420"/>
      </w:pPr>
    </w:lvl>
    <w:lvl w:ilvl="3" w:tplc="0409000F" w:tentative="1">
      <w:start w:val="1"/>
      <w:numFmt w:val="decimal"/>
      <w:lvlText w:val="%4."/>
      <w:lvlJc w:val="left"/>
      <w:pPr>
        <w:ind w:left="2055" w:hanging="420"/>
      </w:pPr>
    </w:lvl>
    <w:lvl w:ilvl="4" w:tplc="04090019" w:tentative="1">
      <w:start w:val="1"/>
      <w:numFmt w:val="lowerLetter"/>
      <w:lvlText w:val="%5)"/>
      <w:lvlJc w:val="left"/>
      <w:pPr>
        <w:ind w:left="2475" w:hanging="420"/>
      </w:pPr>
    </w:lvl>
    <w:lvl w:ilvl="5" w:tplc="0409001B" w:tentative="1">
      <w:start w:val="1"/>
      <w:numFmt w:val="lowerRoman"/>
      <w:lvlText w:val="%6."/>
      <w:lvlJc w:val="right"/>
      <w:pPr>
        <w:ind w:left="2895" w:hanging="420"/>
      </w:pPr>
    </w:lvl>
    <w:lvl w:ilvl="6" w:tplc="0409000F" w:tentative="1">
      <w:start w:val="1"/>
      <w:numFmt w:val="decimal"/>
      <w:lvlText w:val="%7."/>
      <w:lvlJc w:val="left"/>
      <w:pPr>
        <w:ind w:left="3315" w:hanging="420"/>
      </w:pPr>
    </w:lvl>
    <w:lvl w:ilvl="7" w:tplc="04090019" w:tentative="1">
      <w:start w:val="1"/>
      <w:numFmt w:val="lowerLetter"/>
      <w:lvlText w:val="%8)"/>
      <w:lvlJc w:val="left"/>
      <w:pPr>
        <w:ind w:left="3735" w:hanging="420"/>
      </w:pPr>
    </w:lvl>
    <w:lvl w:ilvl="8" w:tplc="0409001B" w:tentative="1">
      <w:start w:val="1"/>
      <w:numFmt w:val="lowerRoman"/>
      <w:lvlText w:val="%9."/>
      <w:lvlJc w:val="right"/>
      <w:pPr>
        <w:ind w:left="415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EF1"/>
    <w:rsid w:val="0052592A"/>
    <w:rsid w:val="00600EF1"/>
    <w:rsid w:val="0079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04CC4"/>
  <w15:chartTrackingRefBased/>
  <w15:docId w15:val="{A52D4EDA-1E20-46FC-A4AF-1B718FC72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3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7935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3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rsid w:val="0079350E"/>
    <w:rPr>
      <w:sz w:val="18"/>
      <w:szCs w:val="18"/>
    </w:rPr>
  </w:style>
  <w:style w:type="paragraph" w:customStyle="1" w:styleId="p">
    <w:name w:val="p"/>
    <w:basedOn w:val="a"/>
    <w:rsid w:val="0079350E"/>
    <w:pPr>
      <w:widowControl/>
      <w:spacing w:line="525" w:lineRule="atLeast"/>
      <w:ind w:firstLine="375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2019-08-01T00:10:00Z</dcterms:created>
  <dcterms:modified xsi:type="dcterms:W3CDTF">2019-08-01T00:14:00Z</dcterms:modified>
</cp:coreProperties>
</file>